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598BA" w14:textId="77777777" w:rsidR="003F121E" w:rsidRDefault="00EB22F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3D0C49A" w14:textId="77777777" w:rsidR="003F121E" w:rsidRDefault="00EB22FD">
      <w:pPr>
        <w:spacing w:after="0"/>
        <w:ind w:left="9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ŠIAULIŲ DAINŲ PROGIMNAZIJOS DARBUOTOJŲ, DIRBANČIŲ PAGAL </w:t>
      </w:r>
    </w:p>
    <w:p w14:paraId="6B132827" w14:textId="41279DD3" w:rsidR="003F121E" w:rsidRDefault="002C405F" w:rsidP="00B148E2">
      <w:pPr>
        <w:spacing w:after="0"/>
        <w:ind w:left="9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DARBO SUTARTIS, VIDUTINIS 202</w:t>
      </w:r>
      <w:r w:rsidR="00B161E5">
        <w:rPr>
          <w:rFonts w:ascii="Times New Roman" w:eastAsia="Times New Roman" w:hAnsi="Times New Roman" w:cs="Times New Roman"/>
          <w:b/>
          <w:sz w:val="24"/>
        </w:rPr>
        <w:t>4</w:t>
      </w:r>
      <w:r w:rsidR="00EB22FD">
        <w:rPr>
          <w:rFonts w:ascii="Times New Roman" w:eastAsia="Times New Roman" w:hAnsi="Times New Roman" w:cs="Times New Roman"/>
          <w:b/>
          <w:sz w:val="24"/>
        </w:rPr>
        <w:t xml:space="preserve"> METŲ MĖNESINIS DARBO UŽMOKESTIS</w:t>
      </w:r>
    </w:p>
    <w:p w14:paraId="58F842B3" w14:textId="77777777" w:rsidR="003F121E" w:rsidRDefault="00EB22F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23A179" w14:textId="77777777" w:rsidR="003F121E" w:rsidRDefault="00EB22FD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14442" w:type="dxa"/>
        <w:tblInd w:w="0" w:type="dxa"/>
        <w:tblCellMar>
          <w:right w:w="20" w:type="dxa"/>
        </w:tblCellMar>
        <w:tblLook w:val="04A0" w:firstRow="1" w:lastRow="0" w:firstColumn="1" w:lastColumn="0" w:noHBand="0" w:noVBand="1"/>
      </w:tblPr>
      <w:tblGrid>
        <w:gridCol w:w="5098"/>
        <w:gridCol w:w="980"/>
        <w:gridCol w:w="2409"/>
        <w:gridCol w:w="1985"/>
        <w:gridCol w:w="1985"/>
        <w:gridCol w:w="1985"/>
      </w:tblGrid>
      <w:tr w:rsidR="00B148E2" w14:paraId="4B4F6499" w14:textId="77777777" w:rsidTr="00B161E5">
        <w:trPr>
          <w:trHeight w:val="341"/>
        </w:trPr>
        <w:tc>
          <w:tcPr>
            <w:tcW w:w="5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66DA2" w14:textId="77777777" w:rsidR="00B148E2" w:rsidRDefault="00B148E2" w:rsidP="007959C8">
            <w:pPr>
              <w:ind w:left="1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23332"/>
              </w:rPr>
              <w:t>Pareigų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233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23332"/>
              </w:rPr>
              <w:t>pavadinimas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23332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10" w:space="0" w:color="FFFFFF"/>
              <w:right w:val="single" w:sz="4" w:space="0" w:color="000000"/>
            </w:tcBorders>
          </w:tcPr>
          <w:p w14:paraId="54D8AF0D" w14:textId="77777777" w:rsidR="00B148E2" w:rsidRDefault="00B148E2" w:rsidP="007959C8">
            <w:pPr>
              <w:ind w:left="1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23332"/>
              </w:rPr>
              <w:t>Etatų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233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23332"/>
              </w:rPr>
              <w:t>skaičius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495F" w14:textId="1D57193E" w:rsidR="00B148E2" w:rsidRDefault="002C405F" w:rsidP="007959C8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545454"/>
              </w:rPr>
              <w:t>202</w:t>
            </w:r>
            <w:r w:rsidR="00B161E5">
              <w:rPr>
                <w:rFonts w:ascii="Times New Roman" w:eastAsia="Times New Roman" w:hAnsi="Times New Roman" w:cs="Times New Roman"/>
                <w:b/>
                <w:color w:val="545454"/>
              </w:rPr>
              <w:t>4</w:t>
            </w:r>
            <w:r w:rsidR="00B148E2">
              <w:rPr>
                <w:rFonts w:ascii="Times New Roman" w:eastAsia="Times New Roman" w:hAnsi="Times New Roman" w:cs="Times New Roman"/>
                <w:b/>
                <w:color w:val="545454"/>
              </w:rPr>
              <w:t xml:space="preserve"> m. I </w:t>
            </w:r>
            <w:proofErr w:type="spellStart"/>
            <w:r w:rsidR="00B148E2">
              <w:rPr>
                <w:rFonts w:ascii="Times New Roman" w:eastAsia="Times New Roman" w:hAnsi="Times New Roman" w:cs="Times New Roman"/>
                <w:b/>
                <w:color w:val="545454"/>
              </w:rPr>
              <w:t>ketvirtis</w:t>
            </w:r>
            <w:proofErr w:type="spellEnd"/>
            <w:r w:rsidR="00B148E2">
              <w:rPr>
                <w:rFonts w:ascii="Times New Roman" w:eastAsia="Times New Roman" w:hAnsi="Times New Roman" w:cs="Times New Roman"/>
                <w:b/>
                <w:color w:val="54545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09A743" w14:textId="3544E546" w:rsidR="00B148E2" w:rsidRDefault="00B148E2" w:rsidP="002C405F">
            <w:pPr>
              <w:jc w:val="center"/>
            </w:pPr>
            <w:r w:rsidRPr="00992362">
              <w:rPr>
                <w:rFonts w:ascii="Times New Roman" w:eastAsia="Times New Roman" w:hAnsi="Times New Roman" w:cs="Times New Roman"/>
                <w:b/>
                <w:color w:val="545454"/>
              </w:rPr>
              <w:t>202</w:t>
            </w:r>
            <w:r w:rsidR="00B161E5">
              <w:rPr>
                <w:rFonts w:ascii="Times New Roman" w:eastAsia="Times New Roman" w:hAnsi="Times New Roman" w:cs="Times New Roman"/>
                <w:b/>
                <w:color w:val="545454"/>
              </w:rPr>
              <w:t>4</w:t>
            </w:r>
            <w:r w:rsidR="002C405F">
              <w:rPr>
                <w:rFonts w:ascii="Times New Roman" w:eastAsia="Times New Roman" w:hAnsi="Times New Roman" w:cs="Times New Roman"/>
                <w:b/>
                <w:color w:val="545454"/>
              </w:rPr>
              <w:t xml:space="preserve"> </w:t>
            </w:r>
            <w:r w:rsidRPr="00992362">
              <w:rPr>
                <w:rFonts w:ascii="Times New Roman" w:eastAsia="Times New Roman" w:hAnsi="Times New Roman" w:cs="Times New Roman"/>
                <w:b/>
                <w:color w:val="545454"/>
              </w:rPr>
              <w:t xml:space="preserve">m. </w:t>
            </w:r>
            <w:r>
              <w:rPr>
                <w:rFonts w:ascii="Times New Roman" w:eastAsia="Times New Roman" w:hAnsi="Times New Roman" w:cs="Times New Roman"/>
                <w:b/>
                <w:color w:val="545454"/>
              </w:rPr>
              <w:t>II</w:t>
            </w:r>
            <w:r w:rsidRPr="00992362">
              <w:rPr>
                <w:rFonts w:ascii="Times New Roman" w:eastAsia="Times New Roman" w:hAnsi="Times New Roman" w:cs="Times New Roman"/>
                <w:b/>
                <w:color w:val="545454"/>
              </w:rPr>
              <w:t xml:space="preserve"> </w:t>
            </w:r>
            <w:proofErr w:type="spellStart"/>
            <w:r w:rsidRPr="00992362">
              <w:rPr>
                <w:rFonts w:ascii="Times New Roman" w:eastAsia="Times New Roman" w:hAnsi="Times New Roman" w:cs="Times New Roman"/>
                <w:b/>
                <w:color w:val="545454"/>
              </w:rPr>
              <w:t>ketvirtis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62A8CF" w14:textId="73EC9903" w:rsidR="00B148E2" w:rsidRPr="00992362" w:rsidRDefault="00B148E2" w:rsidP="007959C8">
            <w:pPr>
              <w:jc w:val="center"/>
              <w:rPr>
                <w:rFonts w:ascii="Times New Roman" w:eastAsia="Times New Roman" w:hAnsi="Times New Roman" w:cs="Times New Roman"/>
                <w:b/>
                <w:color w:val="545454"/>
              </w:rPr>
            </w:pPr>
            <w:r w:rsidRPr="00992362">
              <w:rPr>
                <w:rFonts w:ascii="Times New Roman" w:eastAsia="Times New Roman" w:hAnsi="Times New Roman" w:cs="Times New Roman"/>
                <w:b/>
                <w:color w:val="545454"/>
              </w:rPr>
              <w:t>2</w:t>
            </w:r>
            <w:r w:rsidR="002C405F">
              <w:rPr>
                <w:rFonts w:ascii="Times New Roman" w:eastAsia="Times New Roman" w:hAnsi="Times New Roman" w:cs="Times New Roman"/>
                <w:b/>
                <w:color w:val="545454"/>
              </w:rPr>
              <w:t>02</w:t>
            </w:r>
            <w:r w:rsidR="00B161E5">
              <w:rPr>
                <w:rFonts w:ascii="Times New Roman" w:eastAsia="Times New Roman" w:hAnsi="Times New Roman" w:cs="Times New Roman"/>
                <w:b/>
                <w:color w:val="545454"/>
              </w:rPr>
              <w:t>4</w:t>
            </w:r>
            <w:r w:rsidRPr="00992362">
              <w:rPr>
                <w:rFonts w:ascii="Times New Roman" w:eastAsia="Times New Roman" w:hAnsi="Times New Roman" w:cs="Times New Roman"/>
                <w:b/>
                <w:color w:val="545454"/>
              </w:rPr>
              <w:t xml:space="preserve"> m. </w:t>
            </w:r>
            <w:r>
              <w:rPr>
                <w:rFonts w:ascii="Times New Roman" w:eastAsia="Times New Roman" w:hAnsi="Times New Roman" w:cs="Times New Roman"/>
                <w:b/>
                <w:color w:val="545454"/>
              </w:rPr>
              <w:t>III</w:t>
            </w:r>
            <w:r w:rsidRPr="00992362">
              <w:rPr>
                <w:rFonts w:ascii="Times New Roman" w:eastAsia="Times New Roman" w:hAnsi="Times New Roman" w:cs="Times New Roman"/>
                <w:b/>
                <w:color w:val="545454"/>
              </w:rPr>
              <w:t xml:space="preserve"> </w:t>
            </w:r>
            <w:proofErr w:type="spellStart"/>
            <w:r w:rsidRPr="00992362">
              <w:rPr>
                <w:rFonts w:ascii="Times New Roman" w:eastAsia="Times New Roman" w:hAnsi="Times New Roman" w:cs="Times New Roman"/>
                <w:b/>
                <w:color w:val="545454"/>
              </w:rPr>
              <w:t>ketvirtis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F2BD28" w14:textId="45FCC00C" w:rsidR="00B148E2" w:rsidRPr="00992362" w:rsidRDefault="002C405F" w:rsidP="00B148E2">
            <w:pPr>
              <w:jc w:val="center"/>
              <w:rPr>
                <w:rFonts w:ascii="Times New Roman" w:eastAsia="Times New Roman" w:hAnsi="Times New Roman" w:cs="Times New Roman"/>
                <w:b/>
                <w:color w:val="545454"/>
              </w:rPr>
            </w:pPr>
            <w:r>
              <w:rPr>
                <w:rFonts w:ascii="Times New Roman" w:eastAsia="Times New Roman" w:hAnsi="Times New Roman" w:cs="Times New Roman"/>
                <w:b/>
                <w:color w:val="545454"/>
              </w:rPr>
              <w:t>202</w:t>
            </w:r>
            <w:r w:rsidR="00B161E5">
              <w:rPr>
                <w:rFonts w:ascii="Times New Roman" w:eastAsia="Times New Roman" w:hAnsi="Times New Roman" w:cs="Times New Roman"/>
                <w:b/>
                <w:color w:val="545454"/>
              </w:rPr>
              <w:t>4</w:t>
            </w:r>
            <w:r w:rsidR="00B148E2" w:rsidRPr="00992362">
              <w:rPr>
                <w:rFonts w:ascii="Times New Roman" w:eastAsia="Times New Roman" w:hAnsi="Times New Roman" w:cs="Times New Roman"/>
                <w:b/>
                <w:color w:val="545454"/>
              </w:rPr>
              <w:t xml:space="preserve"> m. </w:t>
            </w:r>
            <w:r w:rsidR="00B148E2">
              <w:rPr>
                <w:rFonts w:ascii="Times New Roman" w:eastAsia="Times New Roman" w:hAnsi="Times New Roman" w:cs="Times New Roman"/>
                <w:b/>
                <w:color w:val="545454"/>
              </w:rPr>
              <w:t>IV</w:t>
            </w:r>
            <w:r w:rsidR="00B148E2" w:rsidRPr="00992362">
              <w:rPr>
                <w:rFonts w:ascii="Times New Roman" w:eastAsia="Times New Roman" w:hAnsi="Times New Roman" w:cs="Times New Roman"/>
                <w:b/>
                <w:color w:val="545454"/>
              </w:rPr>
              <w:t xml:space="preserve"> </w:t>
            </w:r>
            <w:proofErr w:type="spellStart"/>
            <w:r w:rsidR="00B148E2" w:rsidRPr="00992362">
              <w:rPr>
                <w:rFonts w:ascii="Times New Roman" w:eastAsia="Times New Roman" w:hAnsi="Times New Roman" w:cs="Times New Roman"/>
                <w:b/>
                <w:color w:val="545454"/>
              </w:rPr>
              <w:t>ketvirtis</w:t>
            </w:r>
            <w:proofErr w:type="spellEnd"/>
          </w:p>
        </w:tc>
      </w:tr>
      <w:tr w:rsidR="00B148E2" w14:paraId="5F64788B" w14:textId="77777777" w:rsidTr="00B161E5">
        <w:trPr>
          <w:trHeight w:val="55"/>
        </w:trPr>
        <w:tc>
          <w:tcPr>
            <w:tcW w:w="5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1CD8" w14:textId="77777777" w:rsidR="00B148E2" w:rsidRDefault="00B148E2" w:rsidP="007959C8"/>
        </w:tc>
        <w:tc>
          <w:tcPr>
            <w:tcW w:w="980" w:type="dxa"/>
            <w:tcBorders>
              <w:top w:val="single" w:sz="1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6D74" w14:textId="77777777" w:rsidR="00B148E2" w:rsidRDefault="00B148E2" w:rsidP="007959C8">
            <w:pPr>
              <w:ind w:left="16"/>
            </w:pPr>
            <w:r>
              <w:rPr>
                <w:rFonts w:ascii="Times New Roman" w:eastAsia="Times New Roman" w:hAnsi="Times New Roman" w:cs="Times New Roman"/>
                <w:color w:val="323332"/>
              </w:rPr>
              <w:t xml:space="preserve"> 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AC99" w14:textId="77777777" w:rsidR="00B148E2" w:rsidRDefault="00B148E2" w:rsidP="007959C8"/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7188F" w14:textId="77777777" w:rsidR="00B148E2" w:rsidRDefault="00B148E2" w:rsidP="007959C8"/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621E1" w14:textId="77777777" w:rsidR="00B148E2" w:rsidRDefault="00B148E2" w:rsidP="007959C8"/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9F5C" w14:textId="77777777" w:rsidR="00B148E2" w:rsidRDefault="00B148E2" w:rsidP="007959C8"/>
        </w:tc>
      </w:tr>
      <w:tr w:rsidR="0073711A" w14:paraId="0B43AF3E" w14:textId="77777777" w:rsidTr="00B161E5">
        <w:trPr>
          <w:trHeight w:val="123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14A88" w14:textId="77777777" w:rsidR="0073711A" w:rsidRDefault="0073711A" w:rsidP="0073711A">
            <w:pPr>
              <w:ind w:left="13"/>
            </w:pPr>
            <w:proofErr w:type="spellStart"/>
            <w:r>
              <w:rPr>
                <w:rFonts w:ascii="Times New Roman" w:eastAsia="Times New Roman" w:hAnsi="Times New Roman" w:cs="Times New Roman"/>
                <w:color w:val="323332"/>
              </w:rPr>
              <w:t>Vadovai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23332"/>
              </w:rPr>
              <w:t>direktorė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332"/>
              </w:rPr>
              <w:t>direktoriaus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332"/>
              </w:rPr>
              <w:t>pavaduotoja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332"/>
              </w:rPr>
              <w:t>ugdymui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332"/>
              </w:rPr>
              <w:t>pradinio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332"/>
              </w:rPr>
              <w:t>ugdymo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332"/>
              </w:rPr>
              <w:t>skyriaus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332"/>
              </w:rPr>
              <w:t>vedėja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332"/>
              </w:rPr>
              <w:t>neformaliojo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332"/>
              </w:rPr>
              <w:t>švietimo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23332"/>
              </w:rPr>
              <w:t>organizatorė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51BAD" w14:textId="77777777" w:rsidR="0073711A" w:rsidRDefault="0073711A" w:rsidP="0073711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color w:val="323332"/>
              </w:rPr>
              <w:t xml:space="preserve">5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36E47" w14:textId="3A6798B3" w:rsidR="0073711A" w:rsidRDefault="00B161E5" w:rsidP="0073711A">
            <w:pPr>
              <w:ind w:left="25"/>
              <w:jc w:val="center"/>
            </w:pPr>
            <w:r>
              <w:t>3856.33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A56A2" w14:textId="5F5202D9" w:rsidR="0073711A" w:rsidRDefault="0073711A" w:rsidP="0073711A">
            <w:pPr>
              <w:ind w:left="25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A7192" w14:textId="015CD6E3" w:rsidR="0073711A" w:rsidRDefault="0073711A" w:rsidP="0073711A">
            <w:pPr>
              <w:ind w:left="25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3DD75" w14:textId="252198A8" w:rsidR="0073711A" w:rsidRDefault="0073711A" w:rsidP="0073711A">
            <w:pPr>
              <w:ind w:left="25"/>
              <w:jc w:val="center"/>
            </w:pPr>
          </w:p>
        </w:tc>
      </w:tr>
      <w:tr w:rsidR="0073711A" w14:paraId="19D2EDAB" w14:textId="77777777" w:rsidTr="00B161E5">
        <w:trPr>
          <w:trHeight w:val="62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699EB" w14:textId="77777777" w:rsidR="0073711A" w:rsidRDefault="0073711A" w:rsidP="0073711A">
            <w:pPr>
              <w:ind w:left="13"/>
            </w:pPr>
            <w:proofErr w:type="spellStart"/>
            <w:r>
              <w:rPr>
                <w:rFonts w:ascii="Times New Roman" w:eastAsia="Times New Roman" w:hAnsi="Times New Roman" w:cs="Times New Roman"/>
                <w:color w:val="323332"/>
              </w:rPr>
              <w:t>Mokytojai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 (PUG,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23332"/>
              </w:rPr>
              <w:t>pradinio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332"/>
              </w:rPr>
              <w:t>pagrindinio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332"/>
              </w:rPr>
              <w:t>ugdymo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332"/>
              </w:rPr>
              <w:t>mokytojai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)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B8F49" w14:textId="05B6F57A" w:rsidR="0073711A" w:rsidRDefault="00B161E5" w:rsidP="0073711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color w:val="323332"/>
              </w:rPr>
              <w:t>60.02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49EDC" w14:textId="3D13EC69" w:rsidR="0073711A" w:rsidRDefault="00B161E5" w:rsidP="0073711A">
            <w:pPr>
              <w:ind w:left="25"/>
              <w:jc w:val="center"/>
            </w:pPr>
            <w:r>
              <w:t>2016.25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F58BB" w14:textId="684430F2" w:rsidR="0073711A" w:rsidRDefault="0073711A" w:rsidP="0073711A">
            <w:pPr>
              <w:ind w:left="25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BCCAE" w14:textId="61AC7138" w:rsidR="0073711A" w:rsidRDefault="0073711A" w:rsidP="0073711A">
            <w:pPr>
              <w:ind w:left="25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82BBD" w14:textId="14EA3AAD" w:rsidR="0073711A" w:rsidRDefault="0073711A" w:rsidP="0073711A">
            <w:pPr>
              <w:ind w:left="25"/>
              <w:jc w:val="center"/>
            </w:pPr>
          </w:p>
        </w:tc>
      </w:tr>
      <w:tr w:rsidR="0073711A" w14:paraId="2C4A13BC" w14:textId="77777777" w:rsidTr="00B161E5">
        <w:trPr>
          <w:trHeight w:val="93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48433" w14:textId="77777777" w:rsidR="0073711A" w:rsidRDefault="0073711A" w:rsidP="0073711A">
            <w:pPr>
              <w:ind w:left="13"/>
            </w:pPr>
            <w:proofErr w:type="spellStart"/>
            <w:r>
              <w:rPr>
                <w:rFonts w:ascii="Times New Roman" w:eastAsia="Times New Roman" w:hAnsi="Times New Roman" w:cs="Times New Roman"/>
                <w:color w:val="323332"/>
              </w:rPr>
              <w:t>Pagalbos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332"/>
              </w:rPr>
              <w:t>mokiniui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332"/>
              </w:rPr>
              <w:t>specialistai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 </w:t>
            </w:r>
          </w:p>
          <w:p w14:paraId="7E807283" w14:textId="77777777" w:rsidR="0073711A" w:rsidRDefault="0073711A" w:rsidP="0073711A">
            <w:pPr>
              <w:ind w:left="13"/>
            </w:pPr>
            <w:r>
              <w:rPr>
                <w:rFonts w:ascii="Times New Roman" w:eastAsia="Times New Roman" w:hAnsi="Times New Roman" w:cs="Times New Roman"/>
                <w:color w:val="323332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23332"/>
              </w:rPr>
              <w:t>spec.pedagogai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332"/>
              </w:rPr>
              <w:t>logopedai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332"/>
              </w:rPr>
              <w:t>psichologė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332"/>
              </w:rPr>
              <w:t>soc.darbuotojai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332"/>
              </w:rPr>
              <w:t>bibliotekininkė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332"/>
              </w:rPr>
              <w:t>padejėjai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)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B61190" w14:textId="342CD152" w:rsidR="0073711A" w:rsidRDefault="00B161E5" w:rsidP="0073711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color w:val="323332"/>
              </w:rPr>
              <w:t>15</w:t>
            </w:r>
            <w:r w:rsidR="0073711A">
              <w:rPr>
                <w:rFonts w:ascii="Times New Roman" w:eastAsia="Times New Roman" w:hAnsi="Times New Roman" w:cs="Times New Roman"/>
                <w:color w:val="32333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C9277" w14:textId="37108CB7" w:rsidR="0073711A" w:rsidRDefault="00B161E5" w:rsidP="0073711A">
            <w:pPr>
              <w:ind w:left="25"/>
              <w:jc w:val="center"/>
            </w:pPr>
            <w:r>
              <w:t>1663.52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B87D7" w14:textId="1B16A642" w:rsidR="0073711A" w:rsidRDefault="0073711A" w:rsidP="0073711A">
            <w:pPr>
              <w:ind w:left="25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72E2D" w14:textId="2F80585F" w:rsidR="0073711A" w:rsidRDefault="0073711A" w:rsidP="0073711A">
            <w:pPr>
              <w:ind w:left="25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363D6" w14:textId="78D9C9EC" w:rsidR="0073711A" w:rsidRDefault="0073711A" w:rsidP="0073711A">
            <w:pPr>
              <w:ind w:left="25"/>
              <w:jc w:val="center"/>
            </w:pPr>
          </w:p>
        </w:tc>
      </w:tr>
      <w:tr w:rsidR="0073711A" w14:paraId="43AB9C57" w14:textId="77777777" w:rsidTr="00B161E5">
        <w:trPr>
          <w:trHeight w:val="93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3EB0A" w14:textId="77777777" w:rsidR="0073711A" w:rsidRDefault="0073711A" w:rsidP="0073711A">
            <w:pPr>
              <w:ind w:left="13"/>
            </w:pPr>
            <w:proofErr w:type="spellStart"/>
            <w:r>
              <w:rPr>
                <w:rFonts w:ascii="Times New Roman" w:eastAsia="Times New Roman" w:hAnsi="Times New Roman" w:cs="Times New Roman"/>
                <w:color w:val="323332"/>
              </w:rPr>
              <w:t>Aplinkos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332"/>
              </w:rPr>
              <w:t>darbuotojai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23332"/>
              </w:rPr>
              <w:t>direktoriaus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332"/>
              </w:rPr>
              <w:t>pavaduotoja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332"/>
              </w:rPr>
              <w:t>ūkiui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332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332"/>
              </w:rPr>
              <w:t>kiti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332"/>
              </w:rPr>
              <w:t>aplinkos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332"/>
              </w:rPr>
              <w:t>darbuotojai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)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BCAD02" w14:textId="57F5DF2B" w:rsidR="0073711A" w:rsidRDefault="00B161E5" w:rsidP="0073711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color w:val="323332"/>
              </w:rPr>
              <w:t>24.28</w:t>
            </w:r>
            <w:r w:rsidR="0073711A">
              <w:rPr>
                <w:rFonts w:ascii="Times New Roman" w:eastAsia="Times New Roman" w:hAnsi="Times New Roman" w:cs="Times New Roman"/>
                <w:color w:val="32333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5FF6B" w14:textId="67A4624F" w:rsidR="0073711A" w:rsidRDefault="00B161E5" w:rsidP="0073711A">
            <w:pPr>
              <w:ind w:left="25"/>
              <w:jc w:val="center"/>
            </w:pPr>
            <w:r>
              <w:t>1390.46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46F9C" w14:textId="4EF4EC7F" w:rsidR="0073711A" w:rsidRDefault="0073711A" w:rsidP="0073711A">
            <w:pPr>
              <w:ind w:left="25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A6EF2" w14:textId="69CB1072" w:rsidR="0073711A" w:rsidRDefault="0073711A" w:rsidP="0073711A">
            <w:pPr>
              <w:ind w:left="25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EE107" w14:textId="56246316" w:rsidR="0073711A" w:rsidRDefault="0073711A" w:rsidP="0073711A">
            <w:pPr>
              <w:ind w:left="25"/>
              <w:jc w:val="center"/>
            </w:pPr>
          </w:p>
        </w:tc>
      </w:tr>
    </w:tbl>
    <w:p w14:paraId="29999B6F" w14:textId="51D979C8" w:rsidR="003F121E" w:rsidRDefault="00061425" w:rsidP="00061425">
      <w:pPr>
        <w:spacing w:after="0"/>
        <w:jc w:val="center"/>
      </w:pPr>
      <w:r>
        <w:rPr>
          <w:sz w:val="24"/>
        </w:rPr>
        <w:t>____________________</w:t>
      </w:r>
    </w:p>
    <w:p w14:paraId="04ECC566" w14:textId="77777777" w:rsidR="003F121E" w:rsidRDefault="00EB22FD">
      <w:pPr>
        <w:spacing w:after="0"/>
      </w:pPr>
      <w:r>
        <w:rPr>
          <w:sz w:val="24"/>
        </w:rPr>
        <w:t xml:space="preserve"> </w:t>
      </w:r>
    </w:p>
    <w:p w14:paraId="0A5D85E4" w14:textId="77777777" w:rsidR="003F121E" w:rsidRDefault="00EB22FD">
      <w:pPr>
        <w:spacing w:after="0"/>
      </w:pPr>
      <w:r>
        <w:rPr>
          <w:sz w:val="24"/>
        </w:rPr>
        <w:t xml:space="preserve"> </w:t>
      </w:r>
    </w:p>
    <w:p w14:paraId="40E63945" w14:textId="77777777" w:rsidR="003F121E" w:rsidRDefault="00EB22FD">
      <w:pPr>
        <w:spacing w:after="0"/>
      </w:pPr>
      <w:r>
        <w:rPr>
          <w:sz w:val="24"/>
        </w:rPr>
        <w:t xml:space="preserve"> </w:t>
      </w:r>
    </w:p>
    <w:sectPr w:rsidR="003F121E" w:rsidSect="007959C8">
      <w:pgSz w:w="16838" w:h="11906" w:orient="landscape"/>
      <w:pgMar w:top="1459" w:right="1440" w:bottom="1513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21E"/>
    <w:rsid w:val="00061425"/>
    <w:rsid w:val="002C405F"/>
    <w:rsid w:val="003F121E"/>
    <w:rsid w:val="00663BA5"/>
    <w:rsid w:val="0073711A"/>
    <w:rsid w:val="007959C8"/>
    <w:rsid w:val="00984D87"/>
    <w:rsid w:val="00B148E2"/>
    <w:rsid w:val="00B161E5"/>
    <w:rsid w:val="00CB16F7"/>
    <w:rsid w:val="00D51E13"/>
    <w:rsid w:val="00D6716F"/>
    <w:rsid w:val="00EB22FD"/>
    <w:rsid w:val="00F117AA"/>
    <w:rsid w:val="00FC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34A93"/>
  <w15:docId w15:val="{F5A4E242-F218-4F7A-9D91-2FA66D64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Microsoft Word - Document2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Document2</dc:title>
  <dc:subject/>
  <dc:creator>Kristina</dc:creator>
  <cp:keywords/>
  <cp:lastModifiedBy>Kristina Kondrotienė</cp:lastModifiedBy>
  <cp:revision>3</cp:revision>
  <dcterms:created xsi:type="dcterms:W3CDTF">2024-05-13T06:56:00Z</dcterms:created>
  <dcterms:modified xsi:type="dcterms:W3CDTF">2024-05-13T07:10:00Z</dcterms:modified>
</cp:coreProperties>
</file>